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02" w:rsidRDefault="00014202" w:rsidP="00014202">
      <w:pPr>
        <w:jc w:val="both"/>
        <w:rPr>
          <w:sz w:val="28"/>
          <w:szCs w:val="28"/>
        </w:rPr>
      </w:pPr>
    </w:p>
    <w:p w:rsidR="00014202" w:rsidRDefault="00014202" w:rsidP="0001420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АДМИНИСТРАЦИЯ БАГАЕВСКОГО СЕЛЬСКОГО ПОСЕЛЕНИЯ</w:t>
      </w:r>
    </w:p>
    <w:p w:rsidR="00014202" w:rsidRDefault="00014202" w:rsidP="00014202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:rsidR="00014202" w:rsidRDefault="00014202" w:rsidP="000142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Багаевского района  </w:t>
      </w:r>
    </w:p>
    <w:p w:rsidR="00014202" w:rsidRDefault="00014202" w:rsidP="00014202">
      <w:pPr>
        <w:jc w:val="center"/>
        <w:rPr>
          <w:b/>
          <w:sz w:val="28"/>
          <w:szCs w:val="28"/>
        </w:rPr>
      </w:pPr>
    </w:p>
    <w:p w:rsidR="00014202" w:rsidRDefault="00014202" w:rsidP="00014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</w:t>
      </w:r>
    </w:p>
    <w:p w:rsidR="00014202" w:rsidRDefault="00014202" w:rsidP="00014202">
      <w:pPr>
        <w:jc w:val="center"/>
        <w:rPr>
          <w:b/>
        </w:rPr>
      </w:pPr>
    </w:p>
    <w:p w:rsidR="00014202" w:rsidRDefault="00014202" w:rsidP="00014202">
      <w:pPr>
        <w:jc w:val="center"/>
        <w:rPr>
          <w:b/>
        </w:rPr>
      </w:pP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B51DC">
        <w:rPr>
          <w:sz w:val="28"/>
          <w:szCs w:val="28"/>
        </w:rPr>
        <w:t>04 июля</w:t>
      </w:r>
      <w:r w:rsidR="00177D82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B51DC">
        <w:rPr>
          <w:sz w:val="28"/>
          <w:szCs w:val="28"/>
        </w:rPr>
        <w:t xml:space="preserve">018  года                    </w:t>
      </w:r>
      <w:r w:rsidR="00177D82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CB51DC">
        <w:rPr>
          <w:b/>
          <w:sz w:val="28"/>
          <w:szCs w:val="28"/>
        </w:rPr>
        <w:t>208</w:t>
      </w:r>
      <w:r>
        <w:rPr>
          <w:sz w:val="28"/>
          <w:szCs w:val="28"/>
        </w:rPr>
        <w:t xml:space="preserve">                                    ст. Багаевская</w:t>
      </w:r>
    </w:p>
    <w:p w:rsidR="00014202" w:rsidRDefault="00014202" w:rsidP="00014202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8"/>
      </w:tblGrid>
      <w:tr w:rsidR="00014202" w:rsidTr="003B1753">
        <w:trPr>
          <w:trHeight w:val="965"/>
        </w:trPr>
        <w:tc>
          <w:tcPr>
            <w:tcW w:w="4928" w:type="dxa"/>
            <w:shd w:val="clear" w:color="auto" w:fill="auto"/>
          </w:tcPr>
          <w:p w:rsidR="00014202" w:rsidRDefault="00014202" w:rsidP="003B1753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постановление Администрации Багаевского  сельского поселения</w:t>
            </w:r>
          </w:p>
          <w:p w:rsidR="00014202" w:rsidRDefault="00014202" w:rsidP="003B1753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 433 от 4 августа 2014г.</w:t>
            </w:r>
          </w:p>
        </w:tc>
      </w:tr>
    </w:tbl>
    <w:p w:rsidR="00014202" w:rsidRDefault="00014202" w:rsidP="00014202">
      <w:pPr>
        <w:jc w:val="both"/>
        <w:rPr>
          <w:sz w:val="28"/>
          <w:szCs w:val="28"/>
        </w:rPr>
      </w:pP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014202" w:rsidRDefault="00014202" w:rsidP="00014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 4, 5 ст. 161 Жилищного кодекса РФ,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014202" w:rsidRDefault="00014202" w:rsidP="00014202">
      <w:pPr>
        <w:ind w:firstLine="567"/>
        <w:jc w:val="both"/>
        <w:rPr>
          <w:sz w:val="28"/>
          <w:szCs w:val="28"/>
        </w:rPr>
      </w:pPr>
    </w:p>
    <w:p w:rsidR="00014202" w:rsidRDefault="00014202" w:rsidP="000142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апп</w:t>
      </w:r>
      <w:r w:rsidR="00354A45">
        <w:rPr>
          <w:sz w:val="28"/>
          <w:szCs w:val="28"/>
        </w:rPr>
        <w:t>а</w:t>
      </w:r>
      <w:r>
        <w:rPr>
          <w:sz w:val="28"/>
          <w:szCs w:val="28"/>
        </w:rPr>
        <w:t>рате Администрации Багаевского сельского поселения</w:t>
      </w:r>
    </w:p>
    <w:p w:rsidR="00014202" w:rsidRDefault="00014202" w:rsidP="00014202">
      <w:pPr>
        <w:ind w:firstLine="567"/>
        <w:jc w:val="both"/>
        <w:rPr>
          <w:sz w:val="28"/>
          <w:szCs w:val="28"/>
        </w:rPr>
      </w:pPr>
    </w:p>
    <w:p w:rsidR="00014202" w:rsidRDefault="00014202" w:rsidP="00014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014202" w:rsidRDefault="00014202" w:rsidP="00014202">
      <w:pPr>
        <w:jc w:val="center"/>
        <w:rPr>
          <w:b/>
          <w:sz w:val="28"/>
          <w:szCs w:val="28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Внести изменения  в постановление Администрации Багаевского сельского поселения от 4 августа 2014г. №433 «О создании конкурсной комиссии по проведению открытого конкурса по отбору управляющей организации для управления многоквартирными домами».</w:t>
      </w: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pStyle w:val="21"/>
        <w:suppressAutoHyphens w:val="0"/>
        <w:spacing w:after="0" w:line="240" w:lineRule="auto"/>
        <w:ind w:left="0" w:right="56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 Приложение №1 читать в следующей редакции.</w:t>
      </w:r>
    </w:p>
    <w:p w:rsidR="00014202" w:rsidRDefault="00014202" w:rsidP="00014202">
      <w:pPr>
        <w:pStyle w:val="21"/>
        <w:suppressAutoHyphens w:val="0"/>
        <w:spacing w:after="0" w:line="240" w:lineRule="auto"/>
        <w:ind w:left="0" w:right="56" w:firstLine="510"/>
        <w:jc w:val="both"/>
        <w:rPr>
          <w:sz w:val="28"/>
          <w:szCs w:val="28"/>
        </w:rPr>
      </w:pPr>
    </w:p>
    <w:p w:rsidR="00014202" w:rsidRDefault="00014202" w:rsidP="00014202">
      <w:pPr>
        <w:pStyle w:val="21"/>
        <w:suppressAutoHyphens w:val="0"/>
        <w:spacing w:after="0" w:line="240" w:lineRule="auto"/>
        <w:ind w:left="0" w:right="56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                                                                            </w:t>
      </w:r>
    </w:p>
    <w:p w:rsidR="00014202" w:rsidRDefault="00014202" w:rsidP="00014202">
      <w:pPr>
        <w:jc w:val="both"/>
        <w:rPr>
          <w:b/>
          <w:bCs/>
          <w:sz w:val="28"/>
          <w:szCs w:val="28"/>
        </w:rPr>
      </w:pPr>
    </w:p>
    <w:p w:rsidR="00014202" w:rsidRDefault="00014202" w:rsidP="00014202">
      <w:pPr>
        <w:jc w:val="both"/>
        <w:rPr>
          <w:b/>
          <w:bCs/>
          <w:sz w:val="28"/>
          <w:szCs w:val="28"/>
        </w:rPr>
      </w:pPr>
    </w:p>
    <w:p w:rsidR="00014202" w:rsidRDefault="00014202" w:rsidP="00014202">
      <w:pPr>
        <w:jc w:val="both"/>
        <w:rPr>
          <w:b/>
          <w:bCs/>
          <w:sz w:val="28"/>
          <w:szCs w:val="28"/>
        </w:rPr>
      </w:pPr>
    </w:p>
    <w:p w:rsidR="00014202" w:rsidRDefault="00014202" w:rsidP="0001420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Глава Администрации </w:t>
      </w: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Багаевского сельского поселения                                                 Г.О. Зорина</w:t>
      </w: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  <w:r>
        <w:rPr>
          <w:sz w:val="20"/>
        </w:rPr>
        <w:t>Постановление  вносит:</w:t>
      </w:r>
    </w:p>
    <w:p w:rsidR="00014202" w:rsidRDefault="00014202" w:rsidP="00014202">
      <w:pPr>
        <w:jc w:val="both"/>
        <w:rPr>
          <w:sz w:val="20"/>
        </w:rPr>
      </w:pPr>
      <w:r>
        <w:rPr>
          <w:sz w:val="20"/>
        </w:rPr>
        <w:t>Беляева Ю.И.</w:t>
      </w: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jc w:val="both"/>
        <w:rPr>
          <w:sz w:val="20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>Приложение № 1</w:t>
      </w:r>
    </w:p>
    <w:p w:rsidR="00014202" w:rsidRDefault="00014202" w:rsidP="0001420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постановлению Администрации  </w:t>
      </w:r>
    </w:p>
    <w:p w:rsidR="00014202" w:rsidRDefault="00014202" w:rsidP="00014202">
      <w:pPr>
        <w:jc w:val="right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</w:t>
      </w:r>
    </w:p>
    <w:p w:rsidR="00014202" w:rsidRDefault="00014202" w:rsidP="00014202">
      <w:pPr>
        <w:jc w:val="right"/>
        <w:rPr>
          <w:sz w:val="28"/>
          <w:szCs w:val="28"/>
        </w:rPr>
      </w:pPr>
      <w:r>
        <w:rPr>
          <w:sz w:val="28"/>
          <w:szCs w:val="28"/>
        </w:rPr>
        <w:t>№      от   2018г.</w:t>
      </w: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ind w:left="360"/>
        <w:jc w:val="both"/>
        <w:rPr>
          <w:sz w:val="28"/>
          <w:szCs w:val="28"/>
        </w:rPr>
      </w:pP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</w:p>
    <w:p w:rsidR="00014202" w:rsidRDefault="00014202" w:rsidP="00014202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конкурсной комиссии по отбору управляющей организации для управления многоквартирными домами на территории муниципального образования «Багаевское сельское поселение»</w:t>
      </w: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</w:p>
    <w:p w:rsidR="00014202" w:rsidRDefault="00014202" w:rsidP="00014202">
      <w:pPr>
        <w:ind w:left="360"/>
        <w:jc w:val="center"/>
        <w:rPr>
          <w:b/>
          <w:sz w:val="28"/>
          <w:szCs w:val="28"/>
        </w:rPr>
      </w:pPr>
    </w:p>
    <w:p w:rsidR="00014202" w:rsidRDefault="00014202" w:rsidP="00014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014202" w:rsidRPr="0056256A" w:rsidRDefault="00014202" w:rsidP="00014202">
      <w:pPr>
        <w:rPr>
          <w:b/>
          <w:sz w:val="28"/>
          <w:szCs w:val="28"/>
        </w:rPr>
      </w:pPr>
      <w:r>
        <w:rPr>
          <w:sz w:val="28"/>
          <w:szCs w:val="28"/>
        </w:rPr>
        <w:t>Заместитель  главы А</w:t>
      </w:r>
      <w:r w:rsidRPr="00106B33">
        <w:rPr>
          <w:sz w:val="28"/>
          <w:szCs w:val="28"/>
        </w:rPr>
        <w:t xml:space="preserve">дминистрации </w:t>
      </w:r>
    </w:p>
    <w:p w:rsidR="00014202" w:rsidRDefault="00014202" w:rsidP="00014202">
      <w:pPr>
        <w:tabs>
          <w:tab w:val="left" w:pos="195"/>
          <w:tab w:val="left" w:pos="2640"/>
        </w:tabs>
        <w:rPr>
          <w:sz w:val="28"/>
          <w:szCs w:val="28"/>
        </w:rPr>
      </w:pPr>
      <w:r w:rsidRPr="00106B33">
        <w:rPr>
          <w:sz w:val="28"/>
          <w:szCs w:val="28"/>
        </w:rPr>
        <w:t>Багаевского сельского</w:t>
      </w:r>
      <w:r>
        <w:rPr>
          <w:sz w:val="28"/>
          <w:szCs w:val="28"/>
        </w:rPr>
        <w:t xml:space="preserve"> </w:t>
      </w:r>
      <w:r w:rsidRPr="00106B33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</w:p>
    <w:p w:rsidR="00014202" w:rsidRDefault="00014202" w:rsidP="00014202">
      <w:pPr>
        <w:tabs>
          <w:tab w:val="left" w:pos="195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-  начальник сектора </w:t>
      </w:r>
    </w:p>
    <w:p w:rsidR="00014202" w:rsidRDefault="00014202" w:rsidP="00014202">
      <w:pPr>
        <w:tabs>
          <w:tab w:val="left" w:pos="195"/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муниципального хозяйства                                         Владимиров Игорь Викторович                                                                                                              </w:t>
      </w:r>
    </w:p>
    <w:p w:rsidR="00014202" w:rsidRDefault="00014202" w:rsidP="00014202">
      <w:pPr>
        <w:rPr>
          <w:b/>
          <w:sz w:val="28"/>
          <w:szCs w:val="28"/>
        </w:rPr>
      </w:pPr>
    </w:p>
    <w:p w:rsidR="00014202" w:rsidRDefault="00014202" w:rsidP="00014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комиссии: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сектора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хозяйства Администрации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Беляева Юлия Игоревна                   </w:t>
      </w:r>
    </w:p>
    <w:p w:rsidR="00014202" w:rsidRDefault="00014202" w:rsidP="00014202">
      <w:pPr>
        <w:rPr>
          <w:b/>
          <w:sz w:val="28"/>
          <w:szCs w:val="28"/>
        </w:rPr>
      </w:pPr>
    </w:p>
    <w:p w:rsidR="00014202" w:rsidRDefault="00014202" w:rsidP="000142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>Начальник сектора сельского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хозяйства,  </w:t>
      </w:r>
      <w:proofErr w:type="gramStart"/>
      <w:r>
        <w:rPr>
          <w:sz w:val="28"/>
          <w:szCs w:val="28"/>
        </w:rPr>
        <w:t>имущественных</w:t>
      </w:r>
      <w:proofErr w:type="gramEnd"/>
      <w:r>
        <w:rPr>
          <w:sz w:val="28"/>
          <w:szCs w:val="28"/>
        </w:rPr>
        <w:t>, земельных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 отношений и торговли  Администрации 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Багаевского сельского поселения                                     </w:t>
      </w:r>
      <w:r>
        <w:rPr>
          <w:sz w:val="28"/>
          <w:szCs w:val="28"/>
        </w:rPr>
        <w:tab/>
        <w:t xml:space="preserve">Куповцова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Оксана Александровна  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сектора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и финансов Администрации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                                     Иванова Татьяна Борисовна</w:t>
      </w:r>
    </w:p>
    <w:p w:rsidR="00014202" w:rsidRDefault="00014202" w:rsidP="00014202">
      <w:pPr>
        <w:rPr>
          <w:sz w:val="28"/>
          <w:szCs w:val="28"/>
        </w:rPr>
      </w:pP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 xml:space="preserve">депутат Собрания депутатов </w:t>
      </w:r>
    </w:p>
    <w:p w:rsidR="00014202" w:rsidRDefault="00014202" w:rsidP="00014202">
      <w:pPr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                               Карапетян  Норайр Вардгесович</w:t>
      </w:r>
    </w:p>
    <w:p w:rsidR="00014202" w:rsidRDefault="00014202" w:rsidP="00014202">
      <w:pPr>
        <w:ind w:left="15"/>
        <w:rPr>
          <w:sz w:val="28"/>
          <w:szCs w:val="28"/>
        </w:rPr>
      </w:pPr>
      <w:r>
        <w:rPr>
          <w:sz w:val="28"/>
          <w:szCs w:val="28"/>
        </w:rPr>
        <w:t>(по согласованию)</w:t>
      </w:r>
    </w:p>
    <w:p w:rsidR="00014202" w:rsidRDefault="00014202" w:rsidP="00014202">
      <w:pPr>
        <w:ind w:left="360"/>
        <w:rPr>
          <w:b/>
          <w:sz w:val="28"/>
          <w:szCs w:val="28"/>
        </w:rPr>
      </w:pPr>
    </w:p>
    <w:p w:rsidR="00014202" w:rsidRDefault="00014202" w:rsidP="00014202">
      <w:pPr>
        <w:ind w:left="360"/>
        <w:rPr>
          <w:b/>
          <w:sz w:val="28"/>
          <w:szCs w:val="28"/>
        </w:rPr>
      </w:pPr>
    </w:p>
    <w:p w:rsidR="00014202" w:rsidRDefault="00014202" w:rsidP="00014202">
      <w:pPr>
        <w:ind w:left="15" w:hanging="15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Администрации</w:t>
      </w:r>
    </w:p>
    <w:p w:rsidR="00014202" w:rsidRDefault="00014202" w:rsidP="00014202">
      <w:pPr>
        <w:jc w:val="both"/>
        <w:rPr>
          <w:sz w:val="28"/>
          <w:szCs w:val="28"/>
        </w:rPr>
      </w:pPr>
      <w:r>
        <w:rPr>
          <w:sz w:val="28"/>
          <w:szCs w:val="28"/>
        </w:rPr>
        <w:t>Багаевского сельского поселения                                                  Л.В. Татаринова</w:t>
      </w:r>
    </w:p>
    <w:p w:rsidR="00014202" w:rsidRPr="00EC3B50" w:rsidRDefault="00014202" w:rsidP="00014202">
      <w:pPr>
        <w:tabs>
          <w:tab w:val="left" w:pos="945"/>
        </w:tabs>
        <w:rPr>
          <w:sz w:val="28"/>
          <w:szCs w:val="28"/>
        </w:rPr>
      </w:pPr>
    </w:p>
    <w:p w:rsidR="00582C21" w:rsidRDefault="00582C21"/>
    <w:sectPr w:rsidR="00582C21" w:rsidSect="003B3322">
      <w:pgSz w:w="11906" w:h="16838"/>
      <w:pgMar w:top="585" w:right="566" w:bottom="712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202"/>
    <w:rsid w:val="00014202"/>
    <w:rsid w:val="000776AA"/>
    <w:rsid w:val="00177D82"/>
    <w:rsid w:val="00354A45"/>
    <w:rsid w:val="003B3322"/>
    <w:rsid w:val="00457BA2"/>
    <w:rsid w:val="004C42CC"/>
    <w:rsid w:val="00582C21"/>
    <w:rsid w:val="0099670F"/>
    <w:rsid w:val="00B70DA7"/>
    <w:rsid w:val="00BC2C85"/>
    <w:rsid w:val="00CB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014202"/>
    <w:pPr>
      <w:spacing w:after="120" w:line="480" w:lineRule="auto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459</Words>
  <Characters>2621</Characters>
  <Application>Microsoft Office Word</Application>
  <DocSecurity>0</DocSecurity>
  <Lines>21</Lines>
  <Paragraphs>6</Paragraphs>
  <ScaleCrop>false</ScaleCrop>
  <Company>Microsoft</Company>
  <LinksUpToDate>false</LinksUpToDate>
  <CharactersWithSpaces>3074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cp:lastPrinted>2018-06-29T08:14:00Z</cp:lastPrinted>
  <dcterms:created xsi:type="dcterms:W3CDTF">2018-06-29T05:09:00Z</dcterms:created>
  <dcterms:modified xsi:type="dcterms:W3CDTF">2018-07-04T10:43:00Z</dcterms:modified>
</cp:coreProperties>
</file>